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B" w:rsidRDefault="009A491B">
      <w:pPr>
        <w:spacing w:afterLines="50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湖南工商大学学生证补办审批表</w:t>
      </w:r>
    </w:p>
    <w:p w:rsidR="00BA27AD" w:rsidRDefault="00BA27AD">
      <w:pPr>
        <w:spacing w:afterLines="50"/>
        <w:jc w:val="center"/>
        <w:rPr>
          <w:rFonts w:ascii="黑体" w:eastAsia="黑体" w:hint="eastAsia"/>
          <w:b/>
          <w:sz w:val="44"/>
          <w:szCs w:val="44"/>
        </w:rPr>
      </w:pPr>
    </w:p>
    <w:tbl>
      <w:tblPr>
        <w:tblW w:w="8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2835"/>
        <w:gridCol w:w="1065"/>
        <w:gridCol w:w="2490"/>
      </w:tblGrid>
      <w:tr w:rsidR="009A491B">
        <w:trPr>
          <w:trHeight w:val="744"/>
        </w:trPr>
        <w:tc>
          <w:tcPr>
            <w:tcW w:w="19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8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90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A491B">
        <w:trPr>
          <w:trHeight w:val="744"/>
        </w:trPr>
        <w:tc>
          <w:tcPr>
            <w:tcW w:w="19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8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490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A491B">
        <w:trPr>
          <w:trHeight w:val="869"/>
        </w:trPr>
        <w:tc>
          <w:tcPr>
            <w:tcW w:w="19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390" w:type="dxa"/>
            <w:gridSpan w:val="3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A491B">
        <w:trPr>
          <w:trHeight w:val="1649"/>
        </w:trPr>
        <w:tc>
          <w:tcPr>
            <w:tcW w:w="1935" w:type="dxa"/>
            <w:vAlign w:val="center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6390" w:type="dxa"/>
            <w:gridSpan w:val="3"/>
          </w:tcPr>
          <w:p w:rsidR="009A491B" w:rsidRDefault="009A49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A491B">
        <w:trPr>
          <w:trHeight w:val="2783"/>
        </w:trPr>
        <w:tc>
          <w:tcPr>
            <w:tcW w:w="1935" w:type="dxa"/>
            <w:vAlign w:val="center"/>
          </w:tcPr>
          <w:p w:rsidR="009A491B" w:rsidRDefault="009A491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 w:rsidR="009A491B" w:rsidRDefault="009A491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6390" w:type="dxa"/>
            <w:gridSpan w:val="3"/>
            <w:vAlign w:val="bottom"/>
          </w:tcPr>
          <w:p w:rsidR="009A491B" w:rsidRDefault="009A491B">
            <w:pPr>
              <w:rPr>
                <w:rFonts w:hint="eastAsia"/>
                <w:sz w:val="28"/>
                <w:szCs w:val="28"/>
              </w:rPr>
            </w:pPr>
          </w:p>
          <w:p w:rsidR="009A491B" w:rsidRDefault="009A491B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（请确认其家庭住址）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9A491B">
        <w:trPr>
          <w:trHeight w:val="2875"/>
        </w:trPr>
        <w:tc>
          <w:tcPr>
            <w:tcW w:w="1935" w:type="dxa"/>
            <w:vAlign w:val="center"/>
          </w:tcPr>
          <w:p w:rsidR="009A491B" w:rsidRDefault="009A491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</w:t>
            </w:r>
          </w:p>
          <w:p w:rsidR="009A491B" w:rsidRDefault="009A491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查意见</w:t>
            </w:r>
          </w:p>
        </w:tc>
        <w:tc>
          <w:tcPr>
            <w:tcW w:w="6390" w:type="dxa"/>
            <w:gridSpan w:val="3"/>
            <w:vAlign w:val="bottom"/>
          </w:tcPr>
          <w:p w:rsidR="009A491B" w:rsidRDefault="009A491B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A27AD" w:rsidRDefault="00BA27AD" w:rsidP="00985A0F">
      <w:pPr>
        <w:spacing w:beforeLines="50"/>
        <w:jc w:val="left"/>
        <w:rPr>
          <w:rFonts w:ascii="宋体" w:hAnsi="宋体" w:cs="宋体" w:hint="eastAsia"/>
          <w:b/>
          <w:bCs/>
          <w:sz w:val="28"/>
          <w:szCs w:val="28"/>
        </w:rPr>
      </w:pPr>
    </w:p>
    <w:p w:rsidR="009A491B" w:rsidRDefault="009A491B" w:rsidP="00985A0F">
      <w:pPr>
        <w:spacing w:beforeLines="50"/>
        <w:jc w:val="lef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注：学生证补办时间为每周周二，地点在</w:t>
      </w:r>
      <w:r w:rsidR="000B3153">
        <w:rPr>
          <w:rFonts w:ascii="宋体" w:hAnsi="宋体" w:cs="宋体" w:hint="eastAsia"/>
          <w:b/>
          <w:bCs/>
          <w:sz w:val="28"/>
          <w:szCs w:val="28"/>
        </w:rPr>
        <w:t>南校区教育</w:t>
      </w:r>
      <w:r>
        <w:rPr>
          <w:rFonts w:ascii="宋体" w:hAnsi="宋体" w:cs="宋体" w:hint="eastAsia"/>
          <w:b/>
          <w:bCs/>
          <w:sz w:val="28"/>
          <w:szCs w:val="28"/>
        </w:rPr>
        <w:t>阳光服务大厅。</w:t>
      </w:r>
    </w:p>
    <w:p w:rsidR="009A491B" w:rsidRDefault="009A491B">
      <w:pPr>
        <w:spacing w:afterLines="50"/>
        <w:jc w:val="center"/>
        <w:rPr>
          <w:rFonts w:hint="eastAsia"/>
          <w:sz w:val="10"/>
          <w:szCs w:val="10"/>
        </w:rPr>
      </w:pPr>
    </w:p>
    <w:sectPr w:rsidR="009A491B">
      <w:headerReference w:type="default" r:id="rId6"/>
      <w:pgSz w:w="11906" w:h="16838"/>
      <w:pgMar w:top="709" w:right="1800" w:bottom="42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53" w:rsidRDefault="00E47D53" w:rsidP="009A491B">
      <w:pPr>
        <w:ind w:firstLine="420"/>
      </w:pPr>
      <w:r>
        <w:separator/>
      </w:r>
    </w:p>
  </w:endnote>
  <w:endnote w:type="continuationSeparator" w:id="1">
    <w:p w:rsidR="00E47D53" w:rsidRDefault="00E47D53" w:rsidP="009A491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53" w:rsidRDefault="00E47D53" w:rsidP="009A491B">
      <w:pPr>
        <w:ind w:firstLine="420"/>
      </w:pPr>
      <w:r>
        <w:separator/>
      </w:r>
    </w:p>
  </w:footnote>
  <w:footnote w:type="continuationSeparator" w:id="1">
    <w:p w:rsidR="00E47D53" w:rsidRDefault="00E47D53" w:rsidP="009A491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1B" w:rsidRDefault="009A49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0F6"/>
    <w:rsid w:val="00013F5D"/>
    <w:rsid w:val="00030278"/>
    <w:rsid w:val="00057112"/>
    <w:rsid w:val="00062232"/>
    <w:rsid w:val="000B3153"/>
    <w:rsid w:val="000C0AB3"/>
    <w:rsid w:val="000D4709"/>
    <w:rsid w:val="000E5472"/>
    <w:rsid w:val="00112D2E"/>
    <w:rsid w:val="00176F88"/>
    <w:rsid w:val="00180A78"/>
    <w:rsid w:val="00194DFE"/>
    <w:rsid w:val="00217399"/>
    <w:rsid w:val="0024663C"/>
    <w:rsid w:val="00281D8B"/>
    <w:rsid w:val="002B166B"/>
    <w:rsid w:val="002B361B"/>
    <w:rsid w:val="003700B0"/>
    <w:rsid w:val="004A1ACB"/>
    <w:rsid w:val="004E4D0C"/>
    <w:rsid w:val="004F768C"/>
    <w:rsid w:val="00534AE9"/>
    <w:rsid w:val="006D20F6"/>
    <w:rsid w:val="0074224A"/>
    <w:rsid w:val="007D5C9E"/>
    <w:rsid w:val="007F103D"/>
    <w:rsid w:val="0091289F"/>
    <w:rsid w:val="00967940"/>
    <w:rsid w:val="00975C58"/>
    <w:rsid w:val="00985A0F"/>
    <w:rsid w:val="009A491B"/>
    <w:rsid w:val="009C506C"/>
    <w:rsid w:val="00A42ED0"/>
    <w:rsid w:val="00A85255"/>
    <w:rsid w:val="00A9228D"/>
    <w:rsid w:val="00B20506"/>
    <w:rsid w:val="00B41DBC"/>
    <w:rsid w:val="00BA1499"/>
    <w:rsid w:val="00BA27AD"/>
    <w:rsid w:val="00BE58CD"/>
    <w:rsid w:val="00C34DC2"/>
    <w:rsid w:val="00CB5B8A"/>
    <w:rsid w:val="00CC6F77"/>
    <w:rsid w:val="00D05D40"/>
    <w:rsid w:val="00D40B67"/>
    <w:rsid w:val="00E47D53"/>
    <w:rsid w:val="00E5582F"/>
    <w:rsid w:val="00E7083F"/>
    <w:rsid w:val="00EC7E42"/>
    <w:rsid w:val="00ED2CCC"/>
    <w:rsid w:val="00F337B6"/>
    <w:rsid w:val="00F61272"/>
    <w:rsid w:val="00F9668F"/>
    <w:rsid w:val="00FF25DC"/>
    <w:rsid w:val="0A8125CC"/>
    <w:rsid w:val="102E5AA1"/>
    <w:rsid w:val="1629296B"/>
    <w:rsid w:val="16BE0A39"/>
    <w:rsid w:val="3E441864"/>
    <w:rsid w:val="508A419F"/>
    <w:rsid w:val="72852FE3"/>
    <w:rsid w:val="77C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信念技术论坛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湖南商学院学生证补办审批表</dc:title>
  <dc:creator>微软用户</dc:creator>
  <cp:lastModifiedBy>孙权</cp:lastModifiedBy>
  <cp:revision>2</cp:revision>
  <dcterms:created xsi:type="dcterms:W3CDTF">2024-02-27T08:48:00Z</dcterms:created>
  <dcterms:modified xsi:type="dcterms:W3CDTF">2024-02-27T08:48:00Z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